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ACDD1" w14:textId="696F296E" w:rsidR="00D62AAE" w:rsidRDefault="00B17BFB" w:rsidP="00D62AAE">
      <w:pPr>
        <w:ind w:right="-1"/>
      </w:pPr>
      <w:r>
        <w:rPr>
          <w:rFonts w:hint="eastAsia"/>
        </w:rPr>
        <w:t xml:space="preserve">　　　　　　　　　　　　　　　　　　　　　　　　　　</w:t>
      </w:r>
      <w:r w:rsidR="00D62AAE">
        <w:rPr>
          <w:rFonts w:hint="eastAsia"/>
        </w:rPr>
        <w:t xml:space="preserve">              </w:t>
      </w:r>
      <w:r>
        <w:rPr>
          <w:rFonts w:hint="eastAsia"/>
        </w:rPr>
        <w:t>202</w:t>
      </w:r>
      <w:r w:rsidR="00D62AAE">
        <w:rPr>
          <w:rFonts w:hint="eastAsia"/>
        </w:rPr>
        <w:t>3年</w:t>
      </w:r>
      <w:r>
        <w:rPr>
          <w:rFonts w:hint="eastAsia"/>
        </w:rPr>
        <w:t>1</w:t>
      </w:r>
      <w:r w:rsidR="00D62AAE">
        <w:rPr>
          <w:rFonts w:hint="eastAsia"/>
        </w:rPr>
        <w:t>月8日</w:t>
      </w:r>
    </w:p>
    <w:p w14:paraId="007CE994" w14:textId="77777777" w:rsidR="002C59A5" w:rsidRDefault="00B17BFB" w:rsidP="002C59A5">
      <w:pPr>
        <w:jc w:val="right"/>
      </w:pPr>
      <w:r>
        <w:rPr>
          <w:rFonts w:hint="eastAsia"/>
        </w:rPr>
        <w:t>文責：</w:t>
      </w:r>
      <w:r w:rsidR="00D62AAE">
        <w:rPr>
          <w:rFonts w:hint="eastAsia"/>
        </w:rPr>
        <w:t>佐古</w:t>
      </w:r>
    </w:p>
    <w:p w14:paraId="057102D3" w14:textId="4E795F3A" w:rsidR="006143CF" w:rsidRDefault="007429F8" w:rsidP="002C59A5">
      <w:pPr>
        <w:jc w:val="center"/>
      </w:pPr>
      <w:r>
        <w:rPr>
          <w:rFonts w:hint="eastAsia"/>
        </w:rPr>
        <w:t>番町二人展</w:t>
      </w:r>
      <w:r w:rsidR="006143CF">
        <w:rPr>
          <w:rFonts w:hint="eastAsia"/>
        </w:rPr>
        <w:t xml:space="preserve"> </w:t>
      </w:r>
      <w:r w:rsidR="00386AD9">
        <w:rPr>
          <w:rFonts w:hint="eastAsia"/>
        </w:rPr>
        <w:t>鑑賞</w:t>
      </w:r>
      <w:r w:rsidR="006143CF">
        <w:rPr>
          <w:rFonts w:hint="eastAsia"/>
        </w:rPr>
        <w:t>報告</w:t>
      </w:r>
    </w:p>
    <w:p w14:paraId="2147006D" w14:textId="77777777" w:rsidR="0025693C" w:rsidRDefault="0025693C" w:rsidP="002C59A5">
      <w:pPr>
        <w:jc w:val="center"/>
      </w:pPr>
    </w:p>
    <w:p w14:paraId="43618E27" w14:textId="35D722E7" w:rsidR="00B17BFB" w:rsidRDefault="002C59A5" w:rsidP="006143CF">
      <w:r>
        <w:rPr>
          <w:rFonts w:hint="eastAsia"/>
        </w:rPr>
        <w:t>当同窓会の櫻井会長</w:t>
      </w:r>
      <w:r w:rsidR="005C167D">
        <w:rPr>
          <w:rFonts w:hint="eastAsia"/>
        </w:rPr>
        <w:t>と</w:t>
      </w:r>
      <w:r>
        <w:rPr>
          <w:rFonts w:hint="eastAsia"/>
        </w:rPr>
        <w:t>日本カメラ博物館館長の谷野啓氏</w:t>
      </w:r>
      <w:r w:rsidR="005C167D">
        <w:rPr>
          <w:rFonts w:hint="eastAsia"/>
        </w:rPr>
        <w:t>の</w:t>
      </w:r>
      <w:r w:rsidR="004939AB">
        <w:rPr>
          <w:rFonts w:hint="eastAsia"/>
        </w:rPr>
        <w:t>共同</w:t>
      </w:r>
      <w:r>
        <w:rPr>
          <w:rFonts w:hint="eastAsia"/>
        </w:rPr>
        <w:t>開催</w:t>
      </w:r>
      <w:r w:rsidR="005C167D">
        <w:rPr>
          <w:rFonts w:hint="eastAsia"/>
        </w:rPr>
        <w:t>の</w:t>
      </w:r>
      <w:r>
        <w:rPr>
          <w:rFonts w:hint="eastAsia"/>
        </w:rPr>
        <w:t>写真展につき</w:t>
      </w:r>
      <w:r w:rsidR="00386AD9">
        <w:rPr>
          <w:rFonts w:hint="eastAsia"/>
        </w:rPr>
        <w:t>鑑賞しましたので、レポートさせて頂きます。</w:t>
      </w:r>
    </w:p>
    <w:p w14:paraId="14A15E33" w14:textId="3BE80C98" w:rsidR="00B17BFB" w:rsidRPr="005C167D" w:rsidRDefault="00B17BFB" w:rsidP="0025693C"/>
    <w:p w14:paraId="5038097F" w14:textId="76491EA0" w:rsidR="0025693C" w:rsidRPr="004939AB" w:rsidRDefault="004939AB" w:rsidP="0021511B">
      <w:r>
        <w:rPr>
          <w:rFonts w:hint="eastAsia"/>
        </w:rPr>
        <w:t>会長は、</w:t>
      </w:r>
      <w:r w:rsidRPr="004939AB">
        <w:rPr>
          <w:rFonts w:hint="eastAsia"/>
        </w:rPr>
        <w:t>一般財団法人日本カメラ財団理事長</w:t>
      </w:r>
      <w:r w:rsidR="009571A2">
        <w:rPr>
          <w:rFonts w:hint="eastAsia"/>
        </w:rPr>
        <w:t>も</w:t>
      </w:r>
      <w:r>
        <w:rPr>
          <w:rFonts w:hint="eastAsia"/>
        </w:rPr>
        <w:t>務めており、</w:t>
      </w:r>
      <w:r w:rsidR="006F6E05">
        <w:rPr>
          <w:rFonts w:hint="eastAsia"/>
        </w:rPr>
        <w:t>今回で3回目の写真展開催となりました。ご自身の別荘がある群馬県みなかみ町にて</w:t>
      </w:r>
      <w:r w:rsidR="006F6E05" w:rsidRPr="006F6E05">
        <w:rPr>
          <w:rFonts w:hint="eastAsia"/>
        </w:rPr>
        <w:t>撮影された</w:t>
      </w:r>
      <w:r w:rsidR="005C167D">
        <w:rPr>
          <w:rFonts w:hint="eastAsia"/>
        </w:rPr>
        <w:t>数々の</w:t>
      </w:r>
      <w:r w:rsidR="006F6E05">
        <w:rPr>
          <w:rFonts w:hint="eastAsia"/>
        </w:rPr>
        <w:t>作品が、「みなかみの四季 Ⅱ」というテーマにて春夏秋冬の風景として構成されており、自然のたくましさ</w:t>
      </w:r>
      <w:r w:rsidR="002538C2">
        <w:rPr>
          <w:rFonts w:hint="eastAsia"/>
        </w:rPr>
        <w:t>、風光明媚な雰囲気、写真に込められた想いを感じることができました。</w:t>
      </w:r>
      <w:r w:rsidR="0021511B">
        <w:rPr>
          <w:rFonts w:hint="eastAsia"/>
        </w:rPr>
        <w:t>来場者と会長との間ではお話が弾んでおり、以下、当日</w:t>
      </w:r>
      <w:r w:rsidR="002538C2">
        <w:rPr>
          <w:rFonts w:hint="eastAsia"/>
        </w:rPr>
        <w:t>の様子を写真にてご紹介いたします。</w:t>
      </w:r>
    </w:p>
    <w:p w14:paraId="4277FA80" w14:textId="76EC2D7E" w:rsidR="0025693C" w:rsidRDefault="0025693C" w:rsidP="0025693C"/>
    <w:p w14:paraId="5D9A3B59" w14:textId="5B45D03E" w:rsidR="002538C2" w:rsidRDefault="002538C2" w:rsidP="0025693C">
      <w:r>
        <w:rPr>
          <w:rFonts w:hint="eastAsia"/>
        </w:rPr>
        <w:t>（開催概要）</w:t>
      </w:r>
      <w:r w:rsidR="00B16B8F">
        <w:rPr>
          <w:rFonts w:hint="eastAsia"/>
        </w:rPr>
        <w:t>「</w:t>
      </w:r>
      <w:r w:rsidR="00B16B8F" w:rsidRPr="00B16B8F">
        <w:rPr>
          <w:rFonts w:hint="eastAsia"/>
        </w:rPr>
        <w:t>第</w:t>
      </w:r>
      <w:r w:rsidR="00B16B8F" w:rsidRPr="00B16B8F">
        <w:t>3回 番町二人展</w:t>
      </w:r>
      <w:r w:rsidR="00B16B8F">
        <w:rPr>
          <w:rFonts w:hint="eastAsia"/>
        </w:rPr>
        <w:t>」</w:t>
      </w:r>
    </w:p>
    <w:p w14:paraId="71554A9A" w14:textId="77777777" w:rsidR="00EE461E" w:rsidRDefault="002538C2" w:rsidP="00EE461E">
      <w:r>
        <w:rPr>
          <w:rFonts w:hint="eastAsia"/>
        </w:rPr>
        <w:t>日程：</w:t>
      </w:r>
      <w:r w:rsidR="003B0214">
        <w:rPr>
          <w:rFonts w:hint="eastAsia"/>
        </w:rPr>
        <w:t>2023年</w:t>
      </w:r>
      <w:r>
        <w:t>1月5日(木)</w:t>
      </w:r>
      <w:r>
        <w:rPr>
          <w:rFonts w:hint="eastAsia"/>
        </w:rPr>
        <w:t>～1月</w:t>
      </w:r>
      <w:r>
        <w:t>15日(日)</w:t>
      </w:r>
    </w:p>
    <w:p w14:paraId="74A23562" w14:textId="15657C11" w:rsidR="00EE461E" w:rsidRDefault="00B17BFB" w:rsidP="00EE461E">
      <w:r>
        <w:rPr>
          <w:rFonts w:hint="eastAsia"/>
        </w:rPr>
        <w:t>場所</w:t>
      </w:r>
      <w:r w:rsidR="002538C2">
        <w:rPr>
          <w:rFonts w:hint="eastAsia"/>
        </w:rPr>
        <w:t>：</w:t>
      </w:r>
      <w:r w:rsidR="00B16B8F">
        <w:rPr>
          <w:rFonts w:hint="eastAsia"/>
        </w:rPr>
        <w:t>東京都千代田区一番町25番地JCIIビル地下1階</w:t>
      </w:r>
    </w:p>
    <w:p w14:paraId="6C248973" w14:textId="77777777" w:rsidR="00EE461E" w:rsidRDefault="00EE461E" w:rsidP="00EE461E">
      <w:pPr>
        <w:jc w:val="right"/>
      </w:pPr>
    </w:p>
    <w:p w14:paraId="0DA77491" w14:textId="0DE6D921" w:rsidR="00B17BFB" w:rsidRPr="003B0214" w:rsidRDefault="003B0214" w:rsidP="00EE461E">
      <w:pPr>
        <w:jc w:val="right"/>
      </w:pPr>
      <w:r>
        <w:rPr>
          <w:noProof/>
        </w:rPr>
        <w:drawing>
          <wp:inline distT="0" distB="0" distL="0" distR="0" wp14:anchorId="71A82F92" wp14:editId="210F1116">
            <wp:extent cx="4588224" cy="2121408"/>
            <wp:effectExtent l="0" t="0" r="317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04" cy="21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90F2" w14:textId="77266A6B" w:rsidR="00261B4D" w:rsidRPr="00386AD9" w:rsidRDefault="004939AB" w:rsidP="00C877B7">
      <w:pPr>
        <w:pStyle w:val="a3"/>
        <w:ind w:leftChars="0" w:left="1272"/>
        <w:rPr>
          <w:noProof/>
        </w:rPr>
      </w:pPr>
      <w:r w:rsidRPr="004939AB">
        <w:rPr>
          <w:noProof/>
        </w:rPr>
        <w:drawing>
          <wp:inline distT="0" distB="0" distL="0" distR="0" wp14:anchorId="17CD85FB" wp14:editId="339158BB">
            <wp:extent cx="4512324" cy="193355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0957" cy="19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2362" w14:textId="2E8826E8" w:rsidR="00AA03B9" w:rsidRDefault="00F27E0D" w:rsidP="00C877B7">
      <w:pPr>
        <w:pStyle w:val="a3"/>
        <w:ind w:leftChars="0" w:left="1272"/>
        <w:rPr>
          <w:noProof/>
        </w:rPr>
      </w:pPr>
      <w:r>
        <w:rPr>
          <w:rFonts w:hint="eastAsia"/>
          <w:noProof/>
        </w:rPr>
        <w:lastRenderedPageBreak/>
        <w:t>櫻井会長（中央）と御知人</w:t>
      </w:r>
      <w:r w:rsidR="00F01775">
        <w:rPr>
          <w:rFonts w:hint="eastAsia"/>
          <w:noProof/>
        </w:rPr>
        <w:t>。</w:t>
      </w:r>
    </w:p>
    <w:p w14:paraId="5BBC0C45" w14:textId="2288BC70" w:rsidR="00AA03B9" w:rsidRDefault="00AA03B9" w:rsidP="00C877B7">
      <w:pPr>
        <w:pStyle w:val="a3"/>
        <w:ind w:leftChars="0" w:left="1272"/>
      </w:pPr>
      <w:r w:rsidRPr="00AA03B9">
        <w:rPr>
          <w:noProof/>
        </w:rPr>
        <w:drawing>
          <wp:inline distT="0" distB="0" distL="0" distR="0" wp14:anchorId="72B1CFA7" wp14:editId="5296CDC4">
            <wp:extent cx="4511184" cy="2157984"/>
            <wp:effectExtent l="0" t="0" r="381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3548" cy="216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4898" w14:textId="69502D64" w:rsidR="00C877B7" w:rsidRDefault="006A0BFE" w:rsidP="00C877B7">
      <w:pPr>
        <w:pStyle w:val="a3"/>
        <w:ind w:leftChars="0" w:left="1272"/>
      </w:pPr>
      <w:r>
        <w:rPr>
          <w:rFonts w:hint="eastAsia"/>
        </w:rPr>
        <w:t>左</w:t>
      </w:r>
      <w:r w:rsidR="00261B4D">
        <w:rPr>
          <w:rFonts w:hint="eastAsia"/>
        </w:rPr>
        <w:t>から</w:t>
      </w:r>
      <w:r>
        <w:rPr>
          <w:rFonts w:hint="eastAsia"/>
        </w:rPr>
        <w:t>当同窓会の</w:t>
      </w:r>
      <w:r w:rsidR="00C66453">
        <w:rPr>
          <w:rFonts w:hint="eastAsia"/>
        </w:rPr>
        <w:t>冨永事務局次長、櫻井会長、佐古事務局次長</w:t>
      </w:r>
    </w:p>
    <w:p w14:paraId="2D6396EF" w14:textId="01081E43" w:rsidR="00261B4D" w:rsidRDefault="00261B4D" w:rsidP="00DB69E7">
      <w:pPr>
        <w:pStyle w:val="a3"/>
        <w:ind w:leftChars="0" w:left="1272"/>
        <w:jc w:val="right"/>
      </w:pPr>
      <w:r>
        <w:rPr>
          <w:rFonts w:hint="eastAsia"/>
        </w:rPr>
        <w:t xml:space="preserve">　　　　　　　　　　　　　　　　　　　　　　　　　　　　　以</w:t>
      </w:r>
      <w:r w:rsidR="00DB69E7">
        <w:rPr>
          <w:rFonts w:hint="eastAsia"/>
        </w:rPr>
        <w:t xml:space="preserve"> </w:t>
      </w:r>
      <w:r>
        <w:rPr>
          <w:rFonts w:hint="eastAsia"/>
        </w:rPr>
        <w:t>上</w:t>
      </w:r>
    </w:p>
    <w:p w14:paraId="60A20CA4" w14:textId="77777777" w:rsidR="00261B4D" w:rsidRDefault="00261B4D" w:rsidP="00C877B7">
      <w:pPr>
        <w:pStyle w:val="a3"/>
        <w:ind w:leftChars="0" w:left="1272"/>
      </w:pPr>
    </w:p>
    <w:sectPr w:rsidR="00261B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A058D"/>
    <w:multiLevelType w:val="hybridMultilevel"/>
    <w:tmpl w:val="7898EDB2"/>
    <w:lvl w:ilvl="0" w:tplc="46CC937C">
      <w:start w:val="1"/>
      <w:numFmt w:val="decimalFullWidth"/>
      <w:lvlText w:val="%1，"/>
      <w:lvlJc w:val="left"/>
      <w:pPr>
        <w:ind w:left="1272" w:hanging="432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613707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BFB"/>
    <w:rsid w:val="0004134C"/>
    <w:rsid w:val="001B1AED"/>
    <w:rsid w:val="001C4098"/>
    <w:rsid w:val="0021511B"/>
    <w:rsid w:val="002538C2"/>
    <w:rsid w:val="0025693C"/>
    <w:rsid w:val="00261B4D"/>
    <w:rsid w:val="002C59A5"/>
    <w:rsid w:val="00386AD9"/>
    <w:rsid w:val="003B0214"/>
    <w:rsid w:val="003F08FC"/>
    <w:rsid w:val="004939AB"/>
    <w:rsid w:val="005C167D"/>
    <w:rsid w:val="006143CF"/>
    <w:rsid w:val="006A0BFE"/>
    <w:rsid w:val="006F6E05"/>
    <w:rsid w:val="007429F8"/>
    <w:rsid w:val="009571A2"/>
    <w:rsid w:val="009721AE"/>
    <w:rsid w:val="00AA03B9"/>
    <w:rsid w:val="00AC3156"/>
    <w:rsid w:val="00B16B8F"/>
    <w:rsid w:val="00B17BFB"/>
    <w:rsid w:val="00B80DBF"/>
    <w:rsid w:val="00C66453"/>
    <w:rsid w:val="00C877B7"/>
    <w:rsid w:val="00D62AAE"/>
    <w:rsid w:val="00DB69E7"/>
    <w:rsid w:val="00EE461E"/>
    <w:rsid w:val="00F01775"/>
    <w:rsid w:val="00F27E0D"/>
    <w:rsid w:val="00F3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DD71CE"/>
  <w15:chartTrackingRefBased/>
  <w15:docId w15:val="{318B24E0-53A7-43C2-99C5-93B245D4F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BFB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D62AAE"/>
  </w:style>
  <w:style w:type="character" w:customStyle="1" w:styleId="a5">
    <w:name w:val="日付 (文字)"/>
    <w:basedOn w:val="a0"/>
    <w:link w:val="a4"/>
    <w:uiPriority w:val="99"/>
    <w:semiHidden/>
    <w:rsid w:val="00D62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健明</dc:creator>
  <cp:keywords/>
  <dc:description/>
  <cp:lastModifiedBy>HOMMA Asako</cp:lastModifiedBy>
  <cp:revision>2</cp:revision>
  <dcterms:created xsi:type="dcterms:W3CDTF">2023-01-08T09:01:00Z</dcterms:created>
  <dcterms:modified xsi:type="dcterms:W3CDTF">2023-01-08T09:01:00Z</dcterms:modified>
</cp:coreProperties>
</file>